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1"/>
        <w:tblW w:w="15388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9639"/>
        <w:gridCol w:w="2919"/>
      </w:tblGrid>
      <w:tr w:rsidR="00FA176E" w14:paraId="5593B203" w14:textId="77777777" w:rsidTr="00B5628A">
        <w:tc>
          <w:tcPr>
            <w:tcW w:w="1129" w:type="dxa"/>
          </w:tcPr>
          <w:p w14:paraId="6E54585C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4CEB51D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39" w:type="dxa"/>
          </w:tcPr>
          <w:p w14:paraId="7906DE64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19" w:type="dxa"/>
          </w:tcPr>
          <w:p w14:paraId="178E9FC3" w14:textId="77777777" w:rsidR="00FA176E" w:rsidRPr="00864E03" w:rsidRDefault="00FA176E" w:rsidP="00B562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FA176E" w14:paraId="2F5C2931" w14:textId="77777777" w:rsidTr="00B5628A">
        <w:tc>
          <w:tcPr>
            <w:tcW w:w="1129" w:type="dxa"/>
          </w:tcPr>
          <w:p w14:paraId="1E210372" w14:textId="77777777" w:rsidR="00FA176E" w:rsidRPr="00864E03" w:rsidRDefault="00FA176E" w:rsidP="00B562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53FCA89C" w14:textId="1BF2FDC6" w:rsidR="00BD4AC0" w:rsidRPr="00BD4AC0" w:rsidRDefault="00BD4AC0" w:rsidP="00BD4AC0">
            <w:r w:rsidRPr="00BD4AC0">
              <w:rPr>
                <w:bCs/>
              </w:rPr>
              <w:t xml:space="preserve">To </w:t>
            </w:r>
            <w:r w:rsidR="00B72C7D">
              <w:rPr>
                <w:bCs/>
              </w:rPr>
              <w:t>plan</w:t>
            </w:r>
            <w:r w:rsidR="00990F15">
              <w:rPr>
                <w:bCs/>
              </w:rPr>
              <w:t xml:space="preserve"> </w:t>
            </w:r>
            <w:r w:rsidR="00B72C7D">
              <w:rPr>
                <w:bCs/>
              </w:rPr>
              <w:t xml:space="preserve">a </w:t>
            </w:r>
            <w:r w:rsidR="00990F15">
              <w:rPr>
                <w:bCs/>
              </w:rPr>
              <w:t>fable</w:t>
            </w:r>
          </w:p>
          <w:p w14:paraId="738DE488" w14:textId="38C1A322" w:rsidR="00FA176E" w:rsidRPr="00E978EE" w:rsidRDefault="00FA176E" w:rsidP="00B5628A"/>
        </w:tc>
        <w:tc>
          <w:tcPr>
            <w:tcW w:w="9639" w:type="dxa"/>
          </w:tcPr>
          <w:p w14:paraId="4C236E5A" w14:textId="6A24A233" w:rsidR="002C2ACF" w:rsidRDefault="005B7C42" w:rsidP="00B5628A">
            <w:r>
              <w:t xml:space="preserve">Look through and listen to the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1A6F803B" w14:textId="21F49D97" w:rsidR="005B7C42" w:rsidRDefault="005B7C42" w:rsidP="00B5628A">
            <w:r>
              <w:t>Success Criteria:</w:t>
            </w:r>
          </w:p>
          <w:p w14:paraId="39F46283" w14:textId="159B04BD" w:rsidR="005B7C42" w:rsidRDefault="00990F15" w:rsidP="00990F15">
            <w:pPr>
              <w:pStyle w:val="ListParagraph"/>
              <w:numPr>
                <w:ilvl w:val="0"/>
                <w:numId w:val="20"/>
              </w:numPr>
            </w:pPr>
            <w:r>
              <w:t>I know that most traditional folktales are very old and are told all over the world.</w:t>
            </w:r>
          </w:p>
          <w:p w14:paraId="1C3AA0DD" w14:textId="77118406" w:rsidR="00990F15" w:rsidRDefault="00990F15" w:rsidP="00990F15">
            <w:pPr>
              <w:pStyle w:val="ListParagraph"/>
              <w:numPr>
                <w:ilvl w:val="0"/>
                <w:numId w:val="20"/>
              </w:numPr>
            </w:pPr>
            <w:r>
              <w:t>I know that a fable is a type of folktale.</w:t>
            </w:r>
          </w:p>
          <w:p w14:paraId="7602D150" w14:textId="66020F5F" w:rsidR="00990F15" w:rsidRDefault="00990F15" w:rsidP="00990F15">
            <w:pPr>
              <w:pStyle w:val="ListParagraph"/>
              <w:numPr>
                <w:ilvl w:val="0"/>
                <w:numId w:val="20"/>
              </w:numPr>
            </w:pPr>
            <w:r>
              <w:t>I can think about the theme/lesson a fable is trying to teach.</w:t>
            </w:r>
          </w:p>
          <w:p w14:paraId="78148D52" w14:textId="77777777" w:rsidR="00990F15" w:rsidRDefault="00990F15" w:rsidP="00990F15">
            <w:pPr>
              <w:pStyle w:val="ListParagraph"/>
            </w:pPr>
          </w:p>
          <w:p w14:paraId="75B0FCB7" w14:textId="2AAB894C" w:rsidR="00FA176E" w:rsidRDefault="00FA176E" w:rsidP="00B5628A">
            <w:r>
              <w:t>Don’t forget to listen to the daily story!</w:t>
            </w:r>
          </w:p>
        </w:tc>
        <w:tc>
          <w:tcPr>
            <w:tcW w:w="2919" w:type="dxa"/>
          </w:tcPr>
          <w:p w14:paraId="18D7A01D" w14:textId="7031655B" w:rsidR="00AA193C" w:rsidRDefault="001B5C40" w:rsidP="00AA193C">
            <w:r>
              <w:t xml:space="preserve"> </w:t>
            </w:r>
          </w:p>
          <w:p w14:paraId="306F0D40" w14:textId="537C91DB" w:rsidR="00990F15" w:rsidRDefault="00B72C7D" w:rsidP="00B5628A">
            <w:r>
              <w:t>Complete the fable planning sheet</w:t>
            </w:r>
            <w:r w:rsidR="007E0FA1">
              <w:t>.</w:t>
            </w:r>
          </w:p>
        </w:tc>
      </w:tr>
      <w:tr w:rsidR="00FA176E" w14:paraId="28B3E41F" w14:textId="77777777" w:rsidTr="00B5628A">
        <w:tc>
          <w:tcPr>
            <w:tcW w:w="1129" w:type="dxa"/>
          </w:tcPr>
          <w:p w14:paraId="7DA50793" w14:textId="77777777" w:rsidR="00FA176E" w:rsidRDefault="00FA176E" w:rsidP="00B5628A">
            <w:r>
              <w:t>Maths</w:t>
            </w:r>
          </w:p>
        </w:tc>
        <w:tc>
          <w:tcPr>
            <w:tcW w:w="1701" w:type="dxa"/>
          </w:tcPr>
          <w:p w14:paraId="613D43B0" w14:textId="0E8B4396" w:rsidR="00FA176E" w:rsidRPr="005B7C42" w:rsidRDefault="00AA193C" w:rsidP="00B5628A">
            <w:r>
              <w:t xml:space="preserve">To </w:t>
            </w:r>
            <w:r w:rsidR="00EF3D0E">
              <w:t>draw pictograms</w:t>
            </w:r>
          </w:p>
        </w:tc>
        <w:tc>
          <w:tcPr>
            <w:tcW w:w="9639" w:type="dxa"/>
          </w:tcPr>
          <w:p w14:paraId="1504A744" w14:textId="70483108" w:rsidR="00AA193C" w:rsidRDefault="00AA193C" w:rsidP="00B5628A">
            <w:r>
              <w:t>Watch the White Rose video:</w:t>
            </w:r>
          </w:p>
          <w:p w14:paraId="1347451B" w14:textId="51CDC370" w:rsidR="00AA193C" w:rsidRDefault="008C59E7" w:rsidP="00B5628A">
            <w:hyperlink r:id="rId7" w:history="1">
              <w:r w:rsidR="00B72C7D" w:rsidRPr="00BA5CF7">
                <w:rPr>
                  <w:rStyle w:val="Hyperlink"/>
                </w:rPr>
                <w:t>https://vimeo.com/504483835</w:t>
              </w:r>
            </w:hyperlink>
            <w:r w:rsidR="00B72C7D">
              <w:t xml:space="preserve"> </w:t>
            </w:r>
          </w:p>
          <w:p w14:paraId="4037BB69" w14:textId="7DE46B5C" w:rsidR="00BB4DC9" w:rsidRDefault="00FA7D0E" w:rsidP="00B5628A">
            <w:r>
              <w:t>S</w:t>
            </w:r>
            <w:r w:rsidR="00BB4DC9">
              <w:t>uccess Criteria:</w:t>
            </w:r>
          </w:p>
          <w:p w14:paraId="1BEAB583" w14:textId="2A26BF12" w:rsidR="00023AA1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can count in </w:t>
            </w:r>
            <w:r w:rsidR="00EF3D0E">
              <w:t>2</w:t>
            </w:r>
            <w:r w:rsidR="00B72C7D">
              <w:t>s, 5s and 10s</w:t>
            </w:r>
            <w:r>
              <w:t>.</w:t>
            </w:r>
          </w:p>
          <w:p w14:paraId="4054BE46" w14:textId="7EDD7D96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</w:t>
            </w:r>
            <w:r w:rsidR="00EF3D0E">
              <w:t>can create a pictogram where 1 picture = 2</w:t>
            </w:r>
            <w:r w:rsidR="00B72C7D">
              <w:t>, 5 or 10</w:t>
            </w:r>
            <w:r w:rsidR="00EF3D0E">
              <w:t xml:space="preserve"> objects and know what to do when I have an odd number of objects</w:t>
            </w:r>
            <w:r>
              <w:t>.</w:t>
            </w:r>
          </w:p>
          <w:p w14:paraId="049C173F" w14:textId="77777777" w:rsidR="00AA193C" w:rsidRDefault="00AA193C" w:rsidP="00B5628A">
            <w:pPr>
              <w:pStyle w:val="ListParagraph"/>
              <w:numPr>
                <w:ilvl w:val="0"/>
                <w:numId w:val="17"/>
              </w:numPr>
            </w:pPr>
            <w:r>
              <w:t xml:space="preserve">I know a </w:t>
            </w:r>
            <w:r w:rsidR="00EF3D0E">
              <w:t>pictogram</w:t>
            </w:r>
            <w:r>
              <w:t xml:space="preserve"> is a way of recording data (information).</w:t>
            </w:r>
          </w:p>
          <w:p w14:paraId="69E17695" w14:textId="7AE37F6B" w:rsidR="00EF3D0E" w:rsidRDefault="00EF3D0E" w:rsidP="00EF3D0E">
            <w:pPr>
              <w:pStyle w:val="ListParagraph"/>
              <w:ind w:left="1440"/>
            </w:pPr>
          </w:p>
        </w:tc>
        <w:tc>
          <w:tcPr>
            <w:tcW w:w="2919" w:type="dxa"/>
          </w:tcPr>
          <w:p w14:paraId="512EBD93" w14:textId="128F2BAA" w:rsidR="00864966" w:rsidRDefault="00AA193C" w:rsidP="00B5628A">
            <w:r>
              <w:t xml:space="preserve">Complete the </w:t>
            </w:r>
            <w:r w:rsidR="00EF3D0E">
              <w:t>pictogram</w:t>
            </w:r>
            <w:r>
              <w:t xml:space="preserve"> activities from the video</w:t>
            </w:r>
            <w:r w:rsidR="00B72C7D">
              <w:t xml:space="preserve"> and complete the worksheet</w:t>
            </w:r>
            <w:r>
              <w:t>.</w:t>
            </w:r>
          </w:p>
          <w:p w14:paraId="198AD0BB" w14:textId="7D7663B5" w:rsidR="004B2B3E" w:rsidRDefault="004B2B3E" w:rsidP="00B5628A"/>
          <w:p w14:paraId="41DC056C" w14:textId="602C3C48" w:rsidR="004B2B3E" w:rsidRDefault="004B2B3E" w:rsidP="00B5628A">
            <w:r>
              <w:t>Mastery activity.</w:t>
            </w:r>
          </w:p>
          <w:p w14:paraId="6B84BEB2" w14:textId="5E94B45D" w:rsidR="007517E1" w:rsidRDefault="007517E1" w:rsidP="00B5628A"/>
          <w:p w14:paraId="4A0403D7" w14:textId="77777777" w:rsidR="00AA193C" w:rsidRDefault="00AA193C" w:rsidP="00B5628A"/>
          <w:p w14:paraId="5320B45B" w14:textId="3C7EF7A1" w:rsidR="00023AA1" w:rsidRPr="00F53B6B" w:rsidRDefault="00864966" w:rsidP="00B5628A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Don’t forget to mark your work in a coloured pencil.</w:t>
            </w:r>
          </w:p>
        </w:tc>
      </w:tr>
      <w:tr w:rsidR="00FA176E" w14:paraId="300FD4C7" w14:textId="77777777" w:rsidTr="00B5628A">
        <w:tc>
          <w:tcPr>
            <w:tcW w:w="1129" w:type="dxa"/>
          </w:tcPr>
          <w:p w14:paraId="184343AB" w14:textId="54EF6540" w:rsidR="00FA176E" w:rsidRDefault="00FA176E" w:rsidP="00B5628A">
            <w:r>
              <w:t>Topic</w:t>
            </w:r>
          </w:p>
          <w:p w14:paraId="7F0C2CA6" w14:textId="6136E310" w:rsidR="00BD4AC0" w:rsidRPr="00FA4726" w:rsidRDefault="00FA4726" w:rsidP="00B5628A">
            <w:pPr>
              <w:rPr>
                <w:b/>
              </w:rPr>
            </w:pPr>
            <w:r w:rsidRPr="00FA4726">
              <w:rPr>
                <w:b/>
              </w:rPr>
              <w:t>PS</w:t>
            </w:r>
            <w:r>
              <w:rPr>
                <w:b/>
              </w:rPr>
              <w:t>H</w:t>
            </w:r>
            <w:r w:rsidRPr="00FA4726">
              <w:rPr>
                <w:b/>
              </w:rPr>
              <w:t>E</w:t>
            </w:r>
          </w:p>
          <w:p w14:paraId="1440EA48" w14:textId="65382DE3" w:rsidR="002C1412" w:rsidRPr="002C1412" w:rsidRDefault="002C1412" w:rsidP="00B5628A">
            <w:pPr>
              <w:rPr>
                <w:b/>
              </w:rPr>
            </w:pPr>
          </w:p>
          <w:p w14:paraId="5CC7C8CF" w14:textId="77777777" w:rsidR="00FA176E" w:rsidRPr="0098433A" w:rsidRDefault="00FA176E" w:rsidP="00B5628A">
            <w:pPr>
              <w:rPr>
                <w:b/>
              </w:rPr>
            </w:pPr>
          </w:p>
        </w:tc>
        <w:tc>
          <w:tcPr>
            <w:tcW w:w="1701" w:type="dxa"/>
          </w:tcPr>
          <w:p w14:paraId="4B9D20E3" w14:textId="78952DE2" w:rsidR="00BD4AC0" w:rsidRPr="00BD4AC0" w:rsidRDefault="00BD4AC0" w:rsidP="00BD4AC0">
            <w:r w:rsidRPr="00BD4AC0">
              <w:rPr>
                <w:bCs/>
              </w:rPr>
              <w:t xml:space="preserve">To </w:t>
            </w:r>
            <w:r w:rsidR="00FA4726">
              <w:rPr>
                <w:bCs/>
              </w:rPr>
              <w:t>be motivated to make healthy lifestyle choices</w:t>
            </w:r>
          </w:p>
          <w:p w14:paraId="108D4EEA" w14:textId="374544F1" w:rsidR="00FA176E" w:rsidRPr="002C1412" w:rsidRDefault="00FA176E" w:rsidP="00B5628A"/>
        </w:tc>
        <w:tc>
          <w:tcPr>
            <w:tcW w:w="9639" w:type="dxa"/>
          </w:tcPr>
          <w:p w14:paraId="729504FB" w14:textId="77777777" w:rsidR="00FA176E" w:rsidRDefault="004F3C6B" w:rsidP="00B5628A">
            <w:r>
              <w:t xml:space="preserve">Look and listen to the teaching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14:paraId="7BEF9F73" w14:textId="77777777" w:rsidR="004F3C6B" w:rsidRDefault="004F3C6B" w:rsidP="00B5628A">
            <w:r>
              <w:t>Success criteria:</w:t>
            </w:r>
          </w:p>
          <w:p w14:paraId="10A5BC5D" w14:textId="77777777" w:rsidR="00C66AA1" w:rsidRPr="00FA4726" w:rsidRDefault="004B2B3E" w:rsidP="00FA4726">
            <w:pPr>
              <w:pStyle w:val="ListParagraph"/>
              <w:numPr>
                <w:ilvl w:val="0"/>
                <w:numId w:val="13"/>
              </w:numPr>
            </w:pPr>
            <w:r w:rsidRPr="00FA4726">
              <w:t>I know what I need to make my body healthy.</w:t>
            </w:r>
          </w:p>
          <w:p w14:paraId="4137E346" w14:textId="77777777" w:rsidR="00C66AA1" w:rsidRPr="00FA4726" w:rsidRDefault="004B2B3E" w:rsidP="00FA4726">
            <w:pPr>
              <w:pStyle w:val="ListParagraph"/>
              <w:numPr>
                <w:ilvl w:val="0"/>
                <w:numId w:val="13"/>
              </w:numPr>
            </w:pPr>
            <w:r w:rsidRPr="00FA4726">
              <w:t>I understand it is important to try and stay motivated.</w:t>
            </w:r>
          </w:p>
          <w:p w14:paraId="5BB5A5CE" w14:textId="320A4ECB" w:rsidR="004F3C6B" w:rsidRDefault="004F3C6B" w:rsidP="00FA4726">
            <w:pPr>
              <w:ind w:left="360"/>
            </w:pPr>
          </w:p>
        </w:tc>
        <w:tc>
          <w:tcPr>
            <w:tcW w:w="2919" w:type="dxa"/>
          </w:tcPr>
          <w:p w14:paraId="02635C47" w14:textId="77777777" w:rsidR="00BD4AC0" w:rsidRDefault="00FA4726" w:rsidP="00B5628A">
            <w:r w:rsidRPr="00FA4726">
              <w:t>Complete the</w:t>
            </w:r>
            <w:r>
              <w:t xml:space="preserve"> Jigsaw Jo worksheet.</w:t>
            </w:r>
          </w:p>
          <w:p w14:paraId="4AD7E3CE" w14:textId="77777777" w:rsidR="00FA4726" w:rsidRDefault="00FA4726" w:rsidP="00B5628A"/>
          <w:p w14:paraId="62A6B237" w14:textId="41F84EE9" w:rsidR="00FA4726" w:rsidRPr="00FA4726" w:rsidRDefault="00FA4726" w:rsidP="00B5628A">
            <w:r>
              <w:t>Make a healthy me poster.</w:t>
            </w:r>
          </w:p>
        </w:tc>
      </w:tr>
    </w:tbl>
    <w:p w14:paraId="6D55D7F8" w14:textId="3225408D" w:rsidR="00F377D3" w:rsidRDefault="00F377D3" w:rsidP="00F377D3"/>
    <w:p w14:paraId="42E60DB6" w14:textId="3CD178D5" w:rsidR="00FD33C9" w:rsidRPr="00F377D3" w:rsidRDefault="00FD33C9" w:rsidP="00FD33C9">
      <w:r>
        <w:t>*If you have any questions about today’s learning activities set then please email the class email these are viewed from 9.00 until 3.30 daily.</w:t>
      </w:r>
    </w:p>
    <w:sectPr w:rsidR="00FD33C9" w:rsidRPr="00F377D3" w:rsidSect="00F377D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3A086" w14:textId="77777777" w:rsidR="001618A8" w:rsidRDefault="001618A8" w:rsidP="00864E03">
      <w:pPr>
        <w:spacing w:after="0" w:line="240" w:lineRule="auto"/>
      </w:pPr>
      <w:r>
        <w:separator/>
      </w:r>
    </w:p>
  </w:endnote>
  <w:endnote w:type="continuationSeparator" w:id="0">
    <w:p w14:paraId="0378B3AE" w14:textId="77777777" w:rsidR="001618A8" w:rsidRDefault="001618A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78816" w14:textId="77777777" w:rsidR="001618A8" w:rsidRDefault="001618A8" w:rsidP="00864E03">
      <w:pPr>
        <w:spacing w:after="0" w:line="240" w:lineRule="auto"/>
      </w:pPr>
      <w:r>
        <w:separator/>
      </w:r>
    </w:p>
  </w:footnote>
  <w:footnote w:type="continuationSeparator" w:id="0">
    <w:p w14:paraId="267162BE" w14:textId="77777777" w:rsidR="001618A8" w:rsidRDefault="001618A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B33BF6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C63EA0">
      <w:rPr>
        <w:b/>
        <w:bCs/>
        <w:sz w:val="28"/>
        <w:szCs w:val="28"/>
      </w:rPr>
      <w:t xml:space="preserve"> </w:t>
    </w:r>
    <w:r w:rsidR="00990F15">
      <w:rPr>
        <w:b/>
        <w:bCs/>
        <w:sz w:val="28"/>
        <w:szCs w:val="28"/>
      </w:rPr>
      <w:t>1</w:t>
    </w:r>
    <w:r w:rsidR="00990F15" w:rsidRPr="00990F15">
      <w:rPr>
        <w:b/>
        <w:bCs/>
        <w:sz w:val="28"/>
        <w:szCs w:val="28"/>
        <w:vertAlign w:val="superscript"/>
      </w:rPr>
      <w:t>st</w:t>
    </w:r>
    <w:r w:rsidR="00990F15">
      <w:rPr>
        <w:b/>
        <w:bCs/>
        <w:sz w:val="28"/>
        <w:szCs w:val="28"/>
      </w:rPr>
      <w:t xml:space="preserve"> March</w:t>
    </w:r>
    <w:r w:rsidR="00C63EA0">
      <w:rPr>
        <w:b/>
        <w:bCs/>
        <w:sz w:val="28"/>
        <w:szCs w:val="28"/>
      </w:rPr>
      <w:t xml:space="preserve"> 2021</w:t>
    </w:r>
    <w:r w:rsidRPr="00864E03">
      <w:rPr>
        <w:b/>
        <w:bCs/>
        <w:sz w:val="28"/>
        <w:szCs w:val="28"/>
      </w:rPr>
      <w:t xml:space="preserve"> </w:t>
    </w:r>
  </w:p>
  <w:p w14:paraId="0717E714" w14:textId="2A26DCE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B72C7D">
      <w:rPr>
        <w:b/>
        <w:bCs/>
        <w:sz w:val="28"/>
        <w:szCs w:val="28"/>
      </w:rPr>
      <w:t>Tues</w:t>
    </w:r>
    <w:r w:rsidR="002A60B7">
      <w:rPr>
        <w:b/>
        <w:bCs/>
        <w:sz w:val="28"/>
        <w:szCs w:val="28"/>
      </w:rPr>
      <w:t>day</w:t>
    </w:r>
  </w:p>
  <w:p w14:paraId="3D0668D4" w14:textId="192190F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3AB8"/>
    <w:multiLevelType w:val="hybridMultilevel"/>
    <w:tmpl w:val="C624D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2B"/>
    <w:multiLevelType w:val="hybridMultilevel"/>
    <w:tmpl w:val="A5486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6639F"/>
    <w:multiLevelType w:val="hybridMultilevel"/>
    <w:tmpl w:val="461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3E81"/>
    <w:multiLevelType w:val="hybridMultilevel"/>
    <w:tmpl w:val="23305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34516"/>
    <w:multiLevelType w:val="multilevel"/>
    <w:tmpl w:val="1C6CBB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68B4AEB"/>
    <w:multiLevelType w:val="hybridMultilevel"/>
    <w:tmpl w:val="D3AE33A2"/>
    <w:lvl w:ilvl="0" w:tplc="295AB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625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B2A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4E52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10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A8FC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DA7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243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EE2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8F20545"/>
    <w:multiLevelType w:val="hybridMultilevel"/>
    <w:tmpl w:val="B09AB7B4"/>
    <w:lvl w:ilvl="0" w:tplc="245A1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9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9657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3E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E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6D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8C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805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2C4474B"/>
    <w:multiLevelType w:val="hybridMultilevel"/>
    <w:tmpl w:val="9AECE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343F6"/>
    <w:multiLevelType w:val="hybridMultilevel"/>
    <w:tmpl w:val="0A78156A"/>
    <w:lvl w:ilvl="0" w:tplc="F0FEC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CA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0CD2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23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CC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D2B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56B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28B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1E15B4A"/>
    <w:multiLevelType w:val="hybridMultilevel"/>
    <w:tmpl w:val="E9306542"/>
    <w:lvl w:ilvl="0" w:tplc="31085F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4E0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665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6AC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3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0F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28927AE"/>
    <w:multiLevelType w:val="hybridMultilevel"/>
    <w:tmpl w:val="0EDA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68061E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ED7BE3"/>
    <w:multiLevelType w:val="hybridMultilevel"/>
    <w:tmpl w:val="FF5C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B146A"/>
    <w:multiLevelType w:val="hybridMultilevel"/>
    <w:tmpl w:val="0542ED10"/>
    <w:lvl w:ilvl="0" w:tplc="DB4A4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420E64"/>
    <w:multiLevelType w:val="hybridMultilevel"/>
    <w:tmpl w:val="7466D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7133E"/>
    <w:multiLevelType w:val="hybridMultilevel"/>
    <w:tmpl w:val="B81A2D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22943"/>
    <w:multiLevelType w:val="hybridMultilevel"/>
    <w:tmpl w:val="4266D716"/>
    <w:lvl w:ilvl="0" w:tplc="1CAEC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E2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66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0E4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07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EC6C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EE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4D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24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78607A"/>
    <w:multiLevelType w:val="hybridMultilevel"/>
    <w:tmpl w:val="CC100DEA"/>
    <w:lvl w:ilvl="0" w:tplc="33A4A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4E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01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89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B48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6C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CC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8A9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AF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17"/>
  </w:num>
  <w:num w:numId="3">
    <w:abstractNumId w:val="3"/>
  </w:num>
  <w:num w:numId="4">
    <w:abstractNumId w:val="5"/>
  </w:num>
  <w:num w:numId="5">
    <w:abstractNumId w:val="10"/>
  </w:num>
  <w:num w:numId="6">
    <w:abstractNumId w:val="0"/>
  </w:num>
  <w:num w:numId="7">
    <w:abstractNumId w:val="15"/>
  </w:num>
  <w:num w:numId="8">
    <w:abstractNumId w:val="13"/>
  </w:num>
  <w:num w:numId="9">
    <w:abstractNumId w:val="11"/>
  </w:num>
  <w:num w:numId="10">
    <w:abstractNumId w:val="2"/>
  </w:num>
  <w:num w:numId="11">
    <w:abstractNumId w:val="14"/>
  </w:num>
  <w:num w:numId="12">
    <w:abstractNumId w:val="12"/>
  </w:num>
  <w:num w:numId="13">
    <w:abstractNumId w:val="8"/>
  </w:num>
  <w:num w:numId="14">
    <w:abstractNumId w:val="20"/>
  </w:num>
  <w:num w:numId="15">
    <w:abstractNumId w:val="9"/>
  </w:num>
  <w:num w:numId="16">
    <w:abstractNumId w:val="7"/>
  </w:num>
  <w:num w:numId="17">
    <w:abstractNumId w:val="16"/>
  </w:num>
  <w:num w:numId="18">
    <w:abstractNumId w:val="1"/>
  </w:num>
  <w:num w:numId="19">
    <w:abstractNumId w:val="18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3AA1"/>
    <w:rsid w:val="00040BF2"/>
    <w:rsid w:val="001241AA"/>
    <w:rsid w:val="00155F54"/>
    <w:rsid w:val="001618A8"/>
    <w:rsid w:val="00183137"/>
    <w:rsid w:val="001B5C40"/>
    <w:rsid w:val="001C0E26"/>
    <w:rsid w:val="00211A51"/>
    <w:rsid w:val="00212529"/>
    <w:rsid w:val="00264F67"/>
    <w:rsid w:val="00286887"/>
    <w:rsid w:val="002A60B7"/>
    <w:rsid w:val="002C1412"/>
    <w:rsid w:val="002C2ACF"/>
    <w:rsid w:val="002C3F61"/>
    <w:rsid w:val="00365CE7"/>
    <w:rsid w:val="00383E40"/>
    <w:rsid w:val="003C56F1"/>
    <w:rsid w:val="004B2B3E"/>
    <w:rsid w:val="004F3C6B"/>
    <w:rsid w:val="005B5D56"/>
    <w:rsid w:val="005B7C42"/>
    <w:rsid w:val="005E037B"/>
    <w:rsid w:val="005E3364"/>
    <w:rsid w:val="00674127"/>
    <w:rsid w:val="00682EB7"/>
    <w:rsid w:val="006F6A2E"/>
    <w:rsid w:val="00700488"/>
    <w:rsid w:val="0071710F"/>
    <w:rsid w:val="007517E1"/>
    <w:rsid w:val="00761DEB"/>
    <w:rsid w:val="007E0FA1"/>
    <w:rsid w:val="007E2E55"/>
    <w:rsid w:val="007F3E74"/>
    <w:rsid w:val="007F4138"/>
    <w:rsid w:val="0080062B"/>
    <w:rsid w:val="0080068B"/>
    <w:rsid w:val="008519A0"/>
    <w:rsid w:val="00864966"/>
    <w:rsid w:val="00864E03"/>
    <w:rsid w:val="00874F50"/>
    <w:rsid w:val="00890F94"/>
    <w:rsid w:val="008C59E7"/>
    <w:rsid w:val="008D0F40"/>
    <w:rsid w:val="00924156"/>
    <w:rsid w:val="009452BB"/>
    <w:rsid w:val="00977B42"/>
    <w:rsid w:val="0098071E"/>
    <w:rsid w:val="0098433A"/>
    <w:rsid w:val="00990F15"/>
    <w:rsid w:val="00A00177"/>
    <w:rsid w:val="00A85E19"/>
    <w:rsid w:val="00AA193C"/>
    <w:rsid w:val="00AA4F30"/>
    <w:rsid w:val="00AA6A5A"/>
    <w:rsid w:val="00AB3EF6"/>
    <w:rsid w:val="00AF6788"/>
    <w:rsid w:val="00B46E41"/>
    <w:rsid w:val="00B5628A"/>
    <w:rsid w:val="00B62904"/>
    <w:rsid w:val="00B72C7D"/>
    <w:rsid w:val="00B972AE"/>
    <w:rsid w:val="00BB4DC9"/>
    <w:rsid w:val="00BD4AC0"/>
    <w:rsid w:val="00BF4E8C"/>
    <w:rsid w:val="00C02B21"/>
    <w:rsid w:val="00C63EA0"/>
    <w:rsid w:val="00C66AA1"/>
    <w:rsid w:val="00CA1C9B"/>
    <w:rsid w:val="00CA431F"/>
    <w:rsid w:val="00CB3B71"/>
    <w:rsid w:val="00CB728D"/>
    <w:rsid w:val="00CD3796"/>
    <w:rsid w:val="00D03519"/>
    <w:rsid w:val="00D23278"/>
    <w:rsid w:val="00DB644F"/>
    <w:rsid w:val="00DE1142"/>
    <w:rsid w:val="00E04AB6"/>
    <w:rsid w:val="00E9127A"/>
    <w:rsid w:val="00E978EE"/>
    <w:rsid w:val="00EB5833"/>
    <w:rsid w:val="00EF3D0E"/>
    <w:rsid w:val="00F377D3"/>
    <w:rsid w:val="00F53B6B"/>
    <w:rsid w:val="00FA176E"/>
    <w:rsid w:val="00FA4726"/>
    <w:rsid w:val="00FA4830"/>
    <w:rsid w:val="00FA7D0E"/>
    <w:rsid w:val="00FD0580"/>
    <w:rsid w:val="00FD0968"/>
    <w:rsid w:val="00FD33C9"/>
    <w:rsid w:val="00FE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  <w14:docId w14:val="795A8B16"/>
  <w15:chartTrackingRefBased/>
  <w15:docId w15:val="{73A3C857-4732-466E-BB4F-61FAB22F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3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583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8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F30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2B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2B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44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7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9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5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3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1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43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9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3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37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5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69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40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0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44838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Clare Wragg</cp:lastModifiedBy>
  <cp:revision>4</cp:revision>
  <cp:lastPrinted>2021-01-20T08:33:00Z</cp:lastPrinted>
  <dcterms:created xsi:type="dcterms:W3CDTF">2021-02-22T11:23:00Z</dcterms:created>
  <dcterms:modified xsi:type="dcterms:W3CDTF">2021-02-24T09:42:00Z</dcterms:modified>
</cp:coreProperties>
</file>